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UYẾT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5129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QTM NÂNG CAO TRÊN</w:t>
                            </w:r>
                            <w:r w:rsidR="00A22D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7E6B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LINUX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QTM1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……Khoá : …201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 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HK1/201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-20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UYẾT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512997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QTM NÂNG CAO TRÊN</w:t>
                      </w:r>
                      <w:r w:rsidR="00A22D4E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7E6B14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LINUX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QTM1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……Khoá : …201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 .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HK1/201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-20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</w:t>
            </w:r>
            <w:r w:rsidRPr="00F865DF">
              <w:rPr>
                <w:b/>
              </w:rPr>
              <w:t>......</w:t>
            </w:r>
            <w:r w:rsidR="00E4325F" w:rsidRPr="00F865DF">
              <w:rPr>
                <w:b/>
              </w:rPr>
              <w:t>01</w:t>
            </w:r>
            <w:r w:rsidRPr="00F865DF">
              <w:rPr>
                <w:b/>
              </w:rP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26/08/2018</w:t>
            </w:r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8538B0" w:rsidRPr="00E4325F" w:rsidRDefault="005F5C39">
            <w:pPr>
              <w:rPr>
                <w:b/>
              </w:rPr>
            </w:pPr>
            <w:r w:rsidRPr="00EB259D">
              <w:rPr>
                <w:b/>
                <w:szCs w:val="28"/>
                <w:lang w:val="sv-SE"/>
              </w:rPr>
              <w:t>GIỚI THIỆU VÀ CÀI ĐẶT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5F5C39" w:rsidRPr="00EB259D">
        <w:rPr>
          <w:b/>
          <w:szCs w:val="28"/>
          <w:lang w:val="sv-SE"/>
        </w:rPr>
        <w:t>GIỚI THIỆU VÀ CÀI ĐẶT</w:t>
      </w:r>
      <w:r w:rsidR="005F5C39">
        <w:rPr>
          <w:b/>
          <w:szCs w:val="28"/>
          <w:lang w:val="sv-SE"/>
        </w:rPr>
        <w:t xml:space="preserve"> </w:t>
      </w:r>
      <w:r w:rsidR="005F5C39">
        <w:rPr>
          <w:b/>
          <w:vertAlign w:val="superscript"/>
        </w:rPr>
        <w:t>02</w:t>
      </w:r>
      <w:r w:rsidR="006971A6">
        <w:rPr>
          <w:b/>
          <w:vertAlign w:val="superscript"/>
        </w:rPr>
        <w:t>h</w:t>
      </w:r>
    </w:p>
    <w:p w:rsidR="008538B0" w:rsidRDefault="00B67033">
      <w: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Trình bày được lịch sử và các đặc điểm về Linux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9F6833">
        <w:rPr>
          <w:sz w:val="26"/>
          <w:szCs w:val="26"/>
        </w:rPr>
        <w:t xml:space="preserve">, Linux CentOS 5.x/6.x/7.x </w:t>
      </w:r>
      <w:r>
        <w:rPr>
          <w:sz w:val="26"/>
          <w:szCs w:val="26"/>
        </w:rPr>
        <w:t>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03 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F67C54" w:rsidRPr="00C17C2B">
              <w:rPr>
                <w:b/>
                <w:sz w:val="26"/>
                <w:szCs w:val="26"/>
              </w:rPr>
              <w:t>Giới thiệu về Linux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C17C2B">
              <w:rPr>
                <w:b/>
                <w:i/>
                <w:sz w:val="26"/>
                <w:szCs w:val="26"/>
              </w:rPr>
              <w:t>hệ điều hành Linux là gì ?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F67C54" w:rsidRPr="00C17C2B">
              <w:rPr>
                <w:b/>
                <w:sz w:val="26"/>
                <w:szCs w:val="26"/>
              </w:rPr>
              <w:t>Lịch sử phát triển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nêu </w:t>
            </w:r>
            <w:r w:rsidR="00C17C2B">
              <w:rPr>
                <w:b/>
                <w:i/>
                <w:sz w:val="26"/>
                <w:szCs w:val="26"/>
              </w:rPr>
              <w:t>lịch sử ra đời và phát triển của Linux</w:t>
            </w:r>
            <w:r w:rsidR="00124B59">
              <w:rPr>
                <w:b/>
                <w:i/>
                <w:sz w:val="26"/>
                <w:szCs w:val="26"/>
              </w:rPr>
              <w:t>.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F67C54" w:rsidRPr="00C17C2B">
              <w:rPr>
                <w:b/>
                <w:sz w:val="26"/>
                <w:szCs w:val="26"/>
              </w:rPr>
              <w:t>Những đặc điểm của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các đặc điểm của Linux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F67C54" w:rsidRPr="00C17C2B">
              <w:rPr>
                <w:b/>
                <w:sz w:val="26"/>
                <w:szCs w:val="26"/>
              </w:rPr>
              <w:t>Cài đặt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quy trình cài đặt hệ điều hành Linux CentOS 5.11</w:t>
            </w:r>
            <w:r w:rsidR="00124B59">
              <w:rPr>
                <w:b/>
                <w:i/>
                <w:sz w:val="26"/>
                <w:szCs w:val="26"/>
              </w:rPr>
              <w:t xml:space="preserve"> ?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 w:rsidP="008C243A">
            <w:pPr>
              <w:jc w:val="center"/>
            </w:pPr>
          </w:p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</w:pPr>
            <w:r>
              <w:t>Tp. Hồ Chí Minh, ngày.....tháng ....năm.....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9112F3">
              <w:t>.............................................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7218B4" w:rsidP="00124B59">
            <w:r w:rsidRPr="00572FEA">
              <w:rPr>
                <w:b/>
                <w:szCs w:val="28"/>
              </w:rPr>
              <w:t>HỆ THỐNG TẬP TIN (FILE SYSTEM)</w:t>
            </w:r>
            <w:r w:rsidR="00A46F77">
              <w:t xml:space="preserve"> </w:t>
            </w:r>
          </w:p>
          <w:p w:rsidR="002566AF" w:rsidRDefault="002566AF" w:rsidP="00124B59">
            <w:r>
              <w:t>Thực hiện ngày........tháng......năm............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7218B4" w:rsidRPr="00572FEA">
        <w:rPr>
          <w:b/>
          <w:szCs w:val="28"/>
        </w:rPr>
        <w:t>HỆ THỐNG TẬP TIN (FILE SYSTEM)</w:t>
      </w:r>
      <w:r w:rsidR="00A46F77">
        <w:rPr>
          <w:b/>
          <w:szCs w:val="28"/>
          <w:vertAlign w:val="superscript"/>
        </w:rPr>
        <w:t xml:space="preserve"> </w:t>
      </w:r>
      <w:r w:rsidR="007218B4">
        <w:rPr>
          <w:b/>
          <w:szCs w:val="28"/>
          <w:vertAlign w:val="superscript"/>
        </w:rPr>
        <w:t>06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>Sau khi học xong bài này người học có khả năng: ........................................................................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Trình bày được cách tổ chức tập tin trong Linux.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 xml:space="preserve">trình bày </w:t>
      </w:r>
      <w:r w:rsidRPr="00391AFF">
        <w:rPr>
          <w:i/>
          <w:iCs/>
          <w:szCs w:val="28"/>
          <w:lang w:val="sv-SE"/>
        </w:rPr>
        <w:t>Thêm, xóa, sửa và bảo mật được tập tin, thư mục trong Linux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Có ý thức tự giác, tính kỷ luật cao, tinh thần trách nhiệm trong công việc.</w:t>
      </w:r>
    </w:p>
    <w:p w:rsidR="002566AF" w:rsidRDefault="002566AF" w:rsidP="002566AF">
      <w:r>
        <w:t>đồ dùng và phương tiện dạy học:</w:t>
      </w:r>
    </w:p>
    <w:p w:rsidR="00391AFF" w:rsidRPr="0006102A" w:rsidRDefault="00391AFF" w:rsidP="00391AFF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391AFF" w:rsidRDefault="00391AFF">
      <w:r>
        <w:br w:type="page"/>
      </w:r>
    </w:p>
    <w:p w:rsidR="002566AF" w:rsidRDefault="002566AF" w:rsidP="002566AF">
      <w:pPr>
        <w:rPr>
          <w:sz w:val="26"/>
          <w:szCs w:val="26"/>
        </w:rPr>
      </w:pPr>
      <w:r>
        <w:lastRenderedPageBreak/>
        <w:t>I. Ổn định lớp học:                                                             Thời gian: 03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Cấu trúc hệ thống tập tin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</w:t>
            </w:r>
            <w:r w:rsidR="00554719">
              <w:rPr>
                <w:b/>
                <w:i/>
                <w:sz w:val="26"/>
                <w:szCs w:val="26"/>
              </w:rPr>
              <w:t>cấu trúc tập tin trong CentOS 5.11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phân cấp tập tin File System Hierarchy Standard (FHS)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cơ chế </w:t>
            </w:r>
            <w:r w:rsidR="00554719">
              <w:rPr>
                <w:b/>
                <w:i/>
                <w:sz w:val="26"/>
                <w:szCs w:val="26"/>
              </w:rPr>
              <w:t>phân cấp FSH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Tổ chức FHS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54719">
              <w:rPr>
                <w:b/>
                <w:i/>
                <w:sz w:val="26"/>
                <w:szCs w:val="26"/>
              </w:rPr>
              <w:t>nêu cách tổ chức hệ thống file FHS</w:t>
            </w:r>
          </w:p>
          <w:p w:rsidR="002566AF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2566AF" w:rsidRPr="004372F6">
              <w:rPr>
                <w:b/>
                <w:i/>
                <w:sz w:val="26"/>
                <w:szCs w:val="26"/>
              </w:rPr>
              <w:t xml:space="preserve">Phương pháp </w:t>
            </w:r>
            <w:r w:rsidR="002566AF" w:rsidRPr="004372F6">
              <w:rPr>
                <w:b/>
                <w:i/>
                <w:sz w:val="26"/>
                <w:szCs w:val="26"/>
              </w:rPr>
              <w:lastRenderedPageBreak/>
              <w:t>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554719">
              <w:rPr>
                <w:b/>
                <w:i/>
                <w:sz w:val="26"/>
                <w:szCs w:val="26"/>
              </w:rPr>
              <w:t>Trình bày hệ thống file ext3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391AFF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1AFF" w:rsidRPr="00E55F2C" w:rsidRDefault="00391AF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5.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Tính năng của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và nêu đặc tính của hệ thống file ext3</w:t>
            </w:r>
          </w:p>
          <w:p w:rsidR="00554719" w:rsidRDefault="00554719" w:rsidP="005547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391AFF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391AFF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6.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Tạo một 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7.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Chuyển đổi giữa ext3 và ext2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cách chuyển đổi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  <w:r>
              <w:t>Tp. Hồ Chí Minh, ngày.....tháng ....năm.....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9112F3">
              <w:t>..............................................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C73936" w:rsidP="00124B59">
            <w:r w:rsidRPr="00EB259D">
              <w:rPr>
                <w:b/>
                <w:szCs w:val="28"/>
                <w:lang w:val="sv-SE"/>
              </w:rPr>
              <w:t>TIỆN ÍCH VÀ ỨNG DỤNG</w:t>
            </w:r>
            <w:r w:rsidR="00A11420">
              <w:t xml:space="preserve"> </w:t>
            </w:r>
          </w:p>
          <w:p w:rsidR="00FA572C" w:rsidRDefault="00FA572C" w:rsidP="00124B59">
            <w:r>
              <w:t>Thực hiện ngày........tháng......năm............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C73936" w:rsidRPr="00EB259D">
        <w:rPr>
          <w:b/>
          <w:szCs w:val="28"/>
          <w:lang w:val="sv-SE"/>
        </w:rPr>
        <w:t>TIỆN ÍCH VÀ ỨNG DỤNG</w:t>
      </w:r>
      <w:r w:rsidR="00A11420">
        <w:rPr>
          <w:b/>
          <w:szCs w:val="28"/>
          <w:vertAlign w:val="superscript"/>
        </w:rPr>
        <w:t xml:space="preserve"> </w:t>
      </w:r>
      <w:r w:rsidR="00C73936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>Sau khi học xong bài này người học có khả năng: ........................................................................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Sử dụng được các tiện ích và ứng dụng có sẵn trong Linux.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FA572C" w:rsidRDefault="00FA572C" w:rsidP="00FA572C">
      <w:r>
        <w:t>đồ dùng và phương tiện dạy học:</w:t>
      </w:r>
    </w:p>
    <w:p w:rsidR="00C73936" w:rsidRPr="0006102A" w:rsidRDefault="00C73936" w:rsidP="00C73936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Trình soạn thảo VIM</w:t>
            </w:r>
            <w:r w:rsidR="00C73936" w:rsidRPr="00EB259D">
              <w:rPr>
                <w:szCs w:val="28"/>
                <w:lang w:val="sv-SE"/>
              </w:rPr>
              <w:t xml:space="preserve"> </w:t>
            </w:r>
            <w:r w:rsidR="00C73936" w:rsidRPr="00EB259D">
              <w:rPr>
                <w:spacing w:val="-22"/>
                <w:szCs w:val="28"/>
                <w:lang w:val="sv-S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5325CE" w:rsidRDefault="00FA572C" w:rsidP="00C73936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 w:rsidR="00C73936">
              <w:rPr>
                <w:i/>
                <w:sz w:val="26"/>
                <w:szCs w:val="26"/>
              </w:rPr>
              <w:t>giới thiệu tiện ích VIM trong CENTOS 5.11</w:t>
            </w:r>
          </w:p>
          <w:p w:rsidR="00FA572C" w:rsidRPr="005325CE" w:rsidRDefault="005325CE" w:rsidP="00124B59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E-mail trong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73936">
              <w:rPr>
                <w:b/>
                <w:i/>
                <w:sz w:val="26"/>
                <w:szCs w:val="26"/>
              </w:rPr>
              <w:t>cách khai thác e-mail trong CENTOS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Dịch vụ in 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 xml:space="preserve">các </w:t>
            </w:r>
            <w:r w:rsidR="00C73936">
              <w:rPr>
                <w:b/>
                <w:i/>
                <w:sz w:val="26"/>
                <w:szCs w:val="26"/>
              </w:rPr>
              <w:t>thiết lập cài đặt máy in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Một số tiện ích và ứng dụng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tiện NANO, CAT, TOUCH... cho textEditor trong vấn </w:t>
            </w:r>
            <w:r>
              <w:rPr>
                <w:b/>
                <w:i/>
                <w:sz w:val="26"/>
                <w:szCs w:val="26"/>
              </w:rPr>
              <w:lastRenderedPageBreak/>
              <w:t>đề soạn thảo các tập tin hệ thống.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 Cài đặt các ứng dụng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 cách cài đặt bộ Open Office trong Linux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ngày.....tháng ....năm.....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112F3">
              <w:t>...............................................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582C25" w:rsidP="00124B59">
            <w:r w:rsidRPr="00572FEA">
              <w:rPr>
                <w:b/>
                <w:spacing w:val="6"/>
                <w:szCs w:val="28"/>
              </w:rPr>
              <w:t>QUẢN LÝ VÀ BẢO MẬT CHO USER, GROUP</w:t>
            </w:r>
            <w:r w:rsidR="00A14EED">
              <w:t xml:space="preserve"> </w:t>
            </w:r>
          </w:p>
          <w:p w:rsidR="00593F69" w:rsidRDefault="00593F69" w:rsidP="00124B59">
            <w:r>
              <w:t>Thực hiện ngày........tháng......năm............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582C25" w:rsidRPr="00572FEA">
        <w:rPr>
          <w:b/>
          <w:spacing w:val="6"/>
          <w:szCs w:val="28"/>
        </w:rPr>
        <w:t>QUẢN LÝ VÀ BẢO MẬT CHO USER, GROUP</w:t>
      </w:r>
      <w:r w:rsidR="00A14EED">
        <w:rPr>
          <w:b/>
          <w:szCs w:val="28"/>
          <w:vertAlign w:val="superscript"/>
        </w:rPr>
        <w:t xml:space="preserve"> </w:t>
      </w:r>
      <w:r w:rsidR="00582C25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Trình bày được cách thức tổ chức người dùng trong Linux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D12DE">
              <w:rPr>
                <w:b/>
                <w:i/>
                <w:sz w:val="26"/>
                <w:szCs w:val="26"/>
              </w:rPr>
              <w:t xml:space="preserve">nêu </w:t>
            </w:r>
            <w:r w:rsidR="006E3417">
              <w:rPr>
                <w:b/>
                <w:i/>
                <w:sz w:val="26"/>
                <w:szCs w:val="26"/>
              </w:rPr>
              <w:t>cách tạo và quản lý người dùng.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3417" w:rsidRPr="004372F6" w:rsidRDefault="00593F69" w:rsidP="006E34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6E3417">
              <w:rPr>
                <w:b/>
                <w:i/>
                <w:sz w:val="26"/>
                <w:szCs w:val="26"/>
              </w:rPr>
              <w:t>trình bày cách tạo và quản lý nhóm người dùng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 và group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6E3417">
              <w:rPr>
                <w:b/>
                <w:i/>
                <w:sz w:val="26"/>
                <w:szCs w:val="26"/>
              </w:rPr>
              <w:t>quản lý người dùng và nhóm, nêu mối quan hệ giữa 2 thành nầy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Pr="00E55F2C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Quyền hạn cho user và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EF5412" w:rsidRDefault="00B4168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D96383">
              <w:rPr>
                <w:b/>
                <w:i/>
                <w:sz w:val="26"/>
                <w:szCs w:val="26"/>
              </w:rPr>
              <w:t xml:space="preserve">một số </w:t>
            </w:r>
            <w:r w:rsidR="006E3417">
              <w:rPr>
                <w:b/>
                <w:i/>
                <w:sz w:val="26"/>
                <w:szCs w:val="26"/>
              </w:rPr>
              <w:t>quyền hạn người dùng và nhóm người dùng</w:t>
            </w:r>
          </w:p>
          <w:p w:rsidR="00B41682" w:rsidRDefault="00B4168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B41682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391AFF">
            <w:pPr>
              <w:rPr>
                <w:sz w:val="26"/>
                <w:szCs w:val="26"/>
              </w:rPr>
            </w:pPr>
          </w:p>
          <w:p w:rsidR="00B41682" w:rsidRPr="009964D0" w:rsidRDefault="00B41682" w:rsidP="00B4168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B41682" w:rsidRPr="00775764" w:rsidRDefault="00B41682" w:rsidP="00B4168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t>Tp. Hồ Chí Minh, ngày.....tháng ....năm.....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391AFF">
        <w:tc>
          <w:tcPr>
            <w:tcW w:w="3348" w:type="dxa"/>
          </w:tcPr>
          <w:p w:rsidR="00991DC9" w:rsidRDefault="00991DC9" w:rsidP="00391AFF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391AFF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391AF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391AFF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391AFF">
            <w:r>
              <w:t>Thời gian thực hiện: ...............................................</w:t>
            </w:r>
          </w:p>
          <w:p w:rsidR="00991DC9" w:rsidRDefault="00991DC9" w:rsidP="00391AF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6F13EF" w:rsidRDefault="006F13EF" w:rsidP="00391AFF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THỰC THI HẠN NGẠCH Ổ CỨNG (QUOTA)</w:t>
            </w:r>
          </w:p>
          <w:p w:rsidR="00991DC9" w:rsidRDefault="00991DC9" w:rsidP="00391AFF">
            <w:r>
              <w:t>Thực hiện ngày........tháng......năm............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6F13EF" w:rsidRPr="00572FEA">
        <w:rPr>
          <w:b/>
          <w:spacing w:val="6"/>
          <w:szCs w:val="28"/>
        </w:rPr>
        <w:t>THỰC THI HẠN NGẠCH Ổ CỨNG (QUOTA)</w:t>
      </w:r>
      <w:r w:rsidR="006F13EF">
        <w:rPr>
          <w:b/>
          <w:szCs w:val="28"/>
          <w:vertAlign w:val="superscript"/>
        </w:rPr>
        <w:t>06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Trình bày được nguyên lý hoạt động của Quota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6F13EF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391AF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Thời gian</w:t>
            </w:r>
          </w:p>
        </w:tc>
      </w:tr>
      <w:tr w:rsidR="00991DC9" w:rsidTr="00391AF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391AF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391AF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i/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391AF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11B64" w:rsidRPr="00572FEA">
              <w:rPr>
                <w:szCs w:val="28"/>
                <w:lang w:val="sv-SE"/>
              </w:rPr>
              <w:t>Cấu hình Quota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C11B64">
              <w:rPr>
                <w:b/>
                <w:i/>
                <w:sz w:val="26"/>
                <w:szCs w:val="26"/>
              </w:rPr>
              <w:t>cách thức cấu hình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C11B64" w:rsidRDefault="00991DC9" w:rsidP="00391AF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11B64" w:rsidRPr="00572FEA">
              <w:rPr>
                <w:szCs w:val="28"/>
                <w:lang w:val="sv-SE"/>
              </w:rPr>
              <w:t>Kích hoạt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C11B64">
              <w:rPr>
                <w:b/>
                <w:i/>
                <w:sz w:val="26"/>
                <w:szCs w:val="26"/>
              </w:rPr>
              <w:t>kích hoạt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DA3422" w:rsidTr="00391AF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11B64" w:rsidRPr="00572FEA">
              <w:rPr>
                <w:szCs w:val="28"/>
                <w:lang w:val="sv-SE"/>
              </w:rPr>
              <w:t>Remount lại File Systems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11B64">
              <w:rPr>
                <w:b/>
                <w:i/>
                <w:sz w:val="26"/>
                <w:szCs w:val="26"/>
              </w:rPr>
              <w:t>trình bày kỹ thuật Remount lại file Systems</w:t>
            </w:r>
          </w:p>
          <w:p w:rsidR="00DA3422" w:rsidRDefault="00DA342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572FEA">
              <w:rPr>
                <w:szCs w:val="28"/>
                <w:lang w:val="sv-SE"/>
              </w:rPr>
              <w:t xml:space="preserve"> Tạo file dữ liệu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tạo dự liệu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572FEA">
              <w:rPr>
                <w:szCs w:val="28"/>
                <w:lang w:val="sv-SE"/>
              </w:rPr>
              <w:t xml:space="preserve"> Thiết lập Quota cho user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thiết lập Quota cho User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572FEA">
              <w:rPr>
                <w:szCs w:val="28"/>
                <w:lang w:val="sv-SE"/>
              </w:rPr>
              <w:t xml:space="preserve"> Thiết lập Quota cho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</w:t>
            </w:r>
            <w:r w:rsidR="00BD04EE">
              <w:rPr>
                <w:b/>
                <w:i/>
                <w:sz w:val="26"/>
                <w:szCs w:val="26"/>
              </w:rPr>
              <w:t>pháp thiết lập Quota cho group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572FEA">
              <w:rPr>
                <w:szCs w:val="28"/>
                <w:lang w:val="sv-SE"/>
              </w:rPr>
              <w:t xml:space="preserve"> Thiết lập giới hạn mềm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thiết lập giới hạn mềm.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572FEA">
              <w:rPr>
                <w:szCs w:val="28"/>
                <w:lang w:val="sv-SE"/>
              </w:rPr>
              <w:t xml:space="preserve"> Quản lý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quản lý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9.</w:t>
            </w:r>
            <w:r w:rsidRPr="00572FEA">
              <w:rPr>
                <w:szCs w:val="28"/>
                <w:lang w:val="sv-SE"/>
              </w:rPr>
              <w:t xml:space="preserve"> Enable và Disable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Enable và Disable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10.</w:t>
            </w:r>
            <w:r w:rsidRPr="00572FEA">
              <w:rPr>
                <w:szCs w:val="28"/>
                <w:lang w:val="sv-SE"/>
              </w:rPr>
              <w:t xml:space="preserve"> Xem báo cáo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chỉ dẫn xem báo cáo Quota</w:t>
            </w:r>
          </w:p>
          <w:p w:rsidR="00C11B64" w:rsidRDefault="00BD04EE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2-Phương pháp giảng </w:t>
            </w:r>
            <w:r>
              <w:rPr>
                <w:sz w:val="26"/>
                <w:szCs w:val="26"/>
              </w:rPr>
              <w:lastRenderedPageBreak/>
              <w:t>dạy: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11.</w:t>
            </w:r>
            <w:r w:rsidRPr="00572FEA">
              <w:rPr>
                <w:szCs w:val="28"/>
                <w:lang w:val="sv-SE"/>
              </w:rPr>
              <w:t xml:space="preserve"> Giữ Quota chính xác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BD04EE">
              <w:rPr>
                <w:b/>
                <w:i/>
                <w:sz w:val="26"/>
                <w:szCs w:val="26"/>
              </w:rPr>
              <w:t>và trình bày cách thức giữ  Quota chính xác.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183F73">
              <w:rPr>
                <w:b/>
                <w:sz w:val="26"/>
                <w:szCs w:val="26"/>
                <w:u w:val="single"/>
              </w:rPr>
              <w:t>5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391AF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991DC9" w:rsidTr="00391AFF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ngày.....tháng ....năm.....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87434D" w:rsidRDefault="0087434D"/>
    <w:p w:rsidR="0087434D" w:rsidRDefault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Pr="0087434D" w:rsidRDefault="0087434D" w:rsidP="00C11B64">
            <w:pPr>
              <w:jc w:val="center"/>
              <w:rPr>
                <w:b/>
                <w:color w:val="FF0000"/>
              </w:rPr>
            </w:pPr>
            <w:r w:rsidRPr="0087434D">
              <w:rPr>
                <w:b/>
                <w:color w:val="FF0000"/>
              </w:rPr>
              <w:t xml:space="preserve">                                                  </w:t>
            </w:r>
            <w:r w:rsidRPr="0087434D">
              <w:rPr>
                <w:b/>
                <w:color w:val="FF0000"/>
                <w:highlight w:val="yellow"/>
              </w:rPr>
              <w:t>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183F73">
            <w:r>
              <w:t>Giáo án số......0</w:t>
            </w:r>
            <w:r w:rsidR="00183F73">
              <w:t>6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26/08/2018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183F73">
              <w:rPr>
                <w:b/>
              </w:rPr>
              <w:t>I</w:t>
            </w:r>
            <w:r>
              <w:t xml:space="preserve"> :.....................</w:t>
            </w:r>
          </w:p>
          <w:p w:rsidR="0087434D" w:rsidRPr="00E4325F" w:rsidRDefault="00183F73" w:rsidP="00C11B64">
            <w:pPr>
              <w:rPr>
                <w:b/>
              </w:rPr>
            </w:pPr>
            <w:r>
              <w:rPr>
                <w:b/>
                <w:spacing w:val="6"/>
                <w:szCs w:val="28"/>
              </w:rPr>
              <w:t>CẤU HÌNH MẠNG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183F73" w:rsidRDefault="0087434D" w:rsidP="00183F73">
      <w:pPr>
        <w:rPr>
          <w:b/>
        </w:rPr>
      </w:pPr>
      <w:r>
        <w:t xml:space="preserve">Tên bài: Chương 5 -  </w:t>
      </w:r>
      <w:r w:rsidR="00183F73">
        <w:rPr>
          <w:b/>
          <w:spacing w:val="6"/>
          <w:szCs w:val="28"/>
        </w:rPr>
        <w:t>CẤU HÌNH MẠNG</w:t>
      </w:r>
      <w:r>
        <w:rPr>
          <w:b/>
          <w:vertAlign w:val="superscript"/>
        </w:rPr>
        <w:t>06h</w:t>
      </w:r>
    </w:p>
    <w:p w:rsidR="0087434D" w:rsidRDefault="0087434D" w:rsidP="0087434D">
      <w:r>
        <w:t>........................................................................................................................................................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Trình bày cách tổ chức các file liên quan đến mạng.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7434D" w:rsidRPr="00E55F2C" w:rsidRDefault="0087434D" w:rsidP="00C11B64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592BBC" w:rsidRPr="00592BBC">
              <w:rPr>
                <w:rFonts w:eastAsia="Calibri"/>
                <w:sz w:val="26"/>
                <w:szCs w:val="22"/>
                <w:lang w:val="en-US"/>
              </w:rPr>
              <w:t>Card giao tiếp mạng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592BBC">
              <w:rPr>
                <w:b/>
                <w:i/>
                <w:sz w:val="26"/>
                <w:szCs w:val="26"/>
              </w:rPr>
              <w:t>CARD GIAO TIẾP MẠNG trong CentOS 5.x</w:t>
            </w:r>
            <w:r>
              <w:rPr>
                <w:b/>
                <w:i/>
                <w:sz w:val="26"/>
                <w:szCs w:val="26"/>
              </w:rPr>
              <w:t>?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592BBC" w:rsidRPr="00592BBC">
              <w:rPr>
                <w:rFonts w:eastAsia="Calibri"/>
                <w:sz w:val="26"/>
                <w:szCs w:val="28"/>
                <w:lang w:val="en-US"/>
              </w:rPr>
              <w:t>Cấu hình địa chỉ IP cho card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592BBC">
              <w:rPr>
                <w:b/>
                <w:i/>
                <w:sz w:val="26"/>
                <w:szCs w:val="26"/>
              </w:rPr>
              <w:t>cách cấu hình dịa chỉ IP card mạng eth0, eth1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="00592BBC"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>3</w:t>
            </w:r>
            <w:r w:rsidR="00592BBC" w:rsidRPr="00572FEA">
              <w:rPr>
                <w:szCs w:val="28"/>
                <w:lang w:val="sv-SE"/>
              </w:rPr>
              <w:t xml:space="preserve"> Cấu hình các thông số liên quan đến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92BBC">
              <w:rPr>
                <w:b/>
                <w:i/>
                <w:sz w:val="26"/>
                <w:szCs w:val="26"/>
              </w:rPr>
              <w:t>nêu cách cấu hình các thông số liên quan về mạng như : Default gateway, DNS, hostname, thông tin về Domain...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6804A8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592BBC" w:rsidRPr="00592BBC">
              <w:rPr>
                <w:rFonts w:eastAsia="Calibri"/>
                <w:sz w:val="26"/>
                <w:szCs w:val="28"/>
                <w:lang w:val="sv-SE"/>
              </w:rPr>
              <w:t>Cấu hình mạng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847139">
              <w:rPr>
                <w:b/>
                <w:i/>
                <w:sz w:val="26"/>
                <w:szCs w:val="26"/>
              </w:rPr>
              <w:t>cách cấu hình bằng công cụ dòng lệnh, file cấu hình, chế độ Graphic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Phát vấn</w:t>
            </w:r>
          </w:p>
          <w:p w:rsidR="0087434D" w:rsidRPr="00775764" w:rsidRDefault="0087434D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  <w:r w:rsidRPr="00592BBC">
              <w:rPr>
                <w:rFonts w:eastAsia="Calibri"/>
                <w:sz w:val="26"/>
                <w:szCs w:val="28"/>
                <w:lang w:val="sv-SE"/>
              </w:rPr>
              <w:t xml:space="preserve"> Dịch vụ Telnet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Pr="00E55F2C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E649D9" w:rsidRDefault="00E649D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  <w:r w:rsidRPr="00592BBC">
              <w:rPr>
                <w:rFonts w:eastAsia="Calibri"/>
                <w:sz w:val="26"/>
                <w:szCs w:val="28"/>
                <w:lang w:val="en-US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6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>
      <w:r>
        <w:lastRenderedPageBreak/>
        <w:t xml:space="preserve">                                   </w:t>
      </w:r>
    </w:p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F865DF">
            <w:r>
              <w:t>Giáo án số......0</w:t>
            </w:r>
            <w:r w:rsidR="00F865DF">
              <w:t>7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F865DF">
              <w:rPr>
                <w:b/>
              </w:rPr>
              <w:t>I</w:t>
            </w:r>
            <w:r>
              <w:rPr>
                <w:b/>
              </w:rPr>
              <w:t>I</w:t>
            </w:r>
            <w:r>
              <w:t xml:space="preserve"> :.....................</w:t>
            </w:r>
          </w:p>
          <w:p w:rsidR="00624F3E" w:rsidRDefault="00624F3E" w:rsidP="00C11B64">
            <w:r w:rsidRPr="00572FEA">
              <w:rPr>
                <w:b/>
                <w:spacing w:val="6"/>
                <w:szCs w:val="28"/>
              </w:rPr>
              <w:t>OPENSSH</w:t>
            </w:r>
            <w:r>
              <w:t xml:space="preserve"> 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6971A6" w:rsidRDefault="0087434D" w:rsidP="0087434D">
      <w:r>
        <w:t xml:space="preserve">Tên bài: Chương </w:t>
      </w:r>
      <w:r w:rsidR="006804A8">
        <w:t>7</w:t>
      </w:r>
      <w:r>
        <w:t xml:space="preserve"> -  </w:t>
      </w:r>
      <w:r w:rsidR="00624F3E" w:rsidRPr="00572FEA">
        <w:rPr>
          <w:b/>
          <w:spacing w:val="6"/>
          <w:szCs w:val="28"/>
        </w:rPr>
        <w:t>OPENSSH</w:t>
      </w:r>
      <w:r w:rsidR="00624F3E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06h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Trình bày được cơ chế hoạt động của openSSH.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FC5250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24F3E" w:rsidRPr="00624F3E">
              <w:rPr>
                <w:rFonts w:eastAsia="Calibri"/>
                <w:sz w:val="26"/>
                <w:szCs w:val="28"/>
                <w:lang w:val="sv-SE"/>
              </w:rPr>
              <w:t>Chức năng của SSH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giới cấu trúc </w:t>
            </w:r>
            <w:r w:rsidR="001F3CBB">
              <w:rPr>
                <w:b/>
                <w:i/>
                <w:sz w:val="26"/>
                <w:szCs w:val="26"/>
              </w:rPr>
              <w:t>và chức năng của 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624F3E" w:rsidRPr="00572FEA">
              <w:rPr>
                <w:szCs w:val="28"/>
              </w:rPr>
              <w:t>Cấu hình một openSSH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1F3CBB">
              <w:rPr>
                <w:b/>
                <w:i/>
                <w:sz w:val="26"/>
                <w:szCs w:val="26"/>
              </w:rPr>
              <w:t>cách cấu hình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624F3E" w:rsidRPr="00624F3E">
              <w:rPr>
                <w:rFonts w:eastAsia="Calibri"/>
                <w:sz w:val="26"/>
                <w:szCs w:val="28"/>
              </w:rPr>
              <w:t>Cấu hình các file của openSSH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cách </w:t>
            </w:r>
            <w:r w:rsidR="001F3CBB">
              <w:rPr>
                <w:b/>
                <w:i/>
                <w:sz w:val="26"/>
                <w:szCs w:val="26"/>
              </w:rPr>
              <w:t>thức cấu hình các file liên quan đến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624F3E" w:rsidRPr="00572FEA">
              <w:rPr>
                <w:szCs w:val="28"/>
              </w:rPr>
              <w:t>Cấu hình một openSSH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1-Trình bày </w:t>
            </w:r>
            <w:r w:rsidR="001F3CBB">
              <w:rPr>
                <w:b/>
                <w:i/>
                <w:sz w:val="26"/>
                <w:szCs w:val="26"/>
              </w:rPr>
              <w:t>cách cấu hình openSSH client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>
              <w:rPr>
                <w:i/>
                <w:sz w:val="26"/>
                <w:szCs w:val="26"/>
              </w:rPr>
              <w:t xml:space="preserve"> bài tập</w:t>
            </w:r>
          </w:p>
          <w:p w:rsidR="0087434D" w:rsidRPr="002E7276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5C77BE">
              <w:rPr>
                <w:b/>
                <w:sz w:val="26"/>
                <w:szCs w:val="26"/>
                <w:u w:val="single"/>
              </w:rPr>
              <w:t>7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25FD6">
            <w:r>
              <w:t>Giáo án số......0</w:t>
            </w:r>
            <w:r w:rsidR="00725FD6">
              <w:t>8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</w:t>
            </w:r>
            <w:r w:rsidR="00725FD6">
              <w:rPr>
                <w:b/>
              </w:rPr>
              <w:t>I</w:t>
            </w:r>
            <w:r>
              <w:t xml:space="preserve"> :.....................</w:t>
            </w:r>
          </w:p>
          <w:p w:rsidR="00725FD6" w:rsidRDefault="00725FD6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NETWORK FILE SYSTEM (NFS)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25FD6">
        <w:t>8</w:t>
      </w:r>
      <w:r>
        <w:t xml:space="preserve"> -  </w:t>
      </w:r>
      <w:r w:rsidR="00725FD6" w:rsidRPr="00572FEA">
        <w:rPr>
          <w:b/>
          <w:spacing w:val="6"/>
          <w:szCs w:val="28"/>
        </w:rPr>
        <w:t>NETWORK FILE SYSTEM (NFS)</w:t>
      </w:r>
      <w:r>
        <w:rPr>
          <w:b/>
          <w:szCs w:val="28"/>
          <w:vertAlign w:val="superscript"/>
        </w:rPr>
        <w:t>07h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Trình bày được cơ chế hoạt động của NFS.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3410B" w:rsidRPr="00A3410B">
              <w:rPr>
                <w:rFonts w:eastAsia="Calibri"/>
                <w:sz w:val="26"/>
                <w:szCs w:val="28"/>
                <w:lang w:val="sv-SE"/>
              </w:rPr>
              <w:t>Chức năng của NFS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5325CE" w:rsidRDefault="0087434D" w:rsidP="00C11B64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>
              <w:rPr>
                <w:i/>
                <w:sz w:val="26"/>
                <w:szCs w:val="26"/>
              </w:rPr>
              <w:t xml:space="preserve">giới thiệu </w:t>
            </w:r>
            <w:r w:rsidR="00A623C0">
              <w:rPr>
                <w:i/>
                <w:sz w:val="26"/>
                <w:szCs w:val="26"/>
              </w:rPr>
              <w:t>chức năng NFS</w:t>
            </w:r>
            <w:r>
              <w:rPr>
                <w:i/>
                <w:sz w:val="26"/>
                <w:szCs w:val="26"/>
              </w:rPr>
              <w:t xml:space="preserve"> trong CENTOS 5.11</w:t>
            </w:r>
          </w:p>
          <w:p w:rsidR="0087434D" w:rsidRPr="005325CE" w:rsidRDefault="0087434D" w:rsidP="00C11B64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623C0">
              <w:rPr>
                <w:b/>
                <w:i/>
                <w:sz w:val="26"/>
                <w:szCs w:val="26"/>
              </w:rPr>
              <w:t xml:space="preserve">cấu hình NFS client </w:t>
            </w:r>
            <w:r>
              <w:rPr>
                <w:b/>
                <w:i/>
                <w:sz w:val="26"/>
                <w:szCs w:val="26"/>
              </w:rPr>
              <w:t>trong CENTOS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cấu hình NFS server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55F2C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3410B" w:rsidRPr="00A3410B">
              <w:rPr>
                <w:rFonts w:eastAsia="Calibri"/>
                <w:sz w:val="26"/>
                <w:szCs w:val="28"/>
              </w:rPr>
              <w:t>Bảo mật NFS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cách thức bảo mật NFS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nhóm và trả </w:t>
            </w:r>
            <w:r w:rsidRPr="00775764">
              <w:rPr>
                <w:i/>
                <w:sz w:val="26"/>
                <w:szCs w:val="26"/>
              </w:rPr>
              <w:lastRenderedPageBreak/>
              <w:t>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A3410B" w:rsidRDefault="00A3410B" w:rsidP="00A3410B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rFonts w:eastAsia="Calibri"/>
                <w:sz w:val="26"/>
                <w:szCs w:val="28"/>
                <w:lang w:val="fr-FR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3410B">
              <w:rPr>
                <w:rFonts w:eastAsia="Calibri"/>
                <w:sz w:val="26"/>
                <w:szCs w:val="28"/>
                <w:lang w:val="sv-SE"/>
              </w:rPr>
              <w:t xml:space="preserve"> </w:t>
            </w:r>
            <w:r w:rsidRPr="00A3410B">
              <w:rPr>
                <w:rFonts w:eastAsia="Calibri"/>
                <w:sz w:val="26"/>
                <w:szCs w:val="28"/>
                <w:lang w:val="fr-FR"/>
              </w:rPr>
              <w:t>Autofs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623C0">
              <w:rPr>
                <w:b/>
                <w:i/>
                <w:sz w:val="26"/>
                <w:szCs w:val="26"/>
              </w:rPr>
              <w:t>Autofs hoạt động.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AB4340">
              <w:rPr>
                <w:b/>
                <w:sz w:val="26"/>
                <w:szCs w:val="26"/>
                <w:u w:val="single"/>
              </w:rPr>
              <w:t>8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542164">
            <w:r>
              <w:t>Giáo án số......0</w:t>
            </w:r>
            <w:r w:rsidR="00542164">
              <w:t>9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 w:rsidR="00542164">
              <w:rPr>
                <w:b/>
              </w:rPr>
              <w:t>IX</w:t>
            </w:r>
            <w:r>
              <w:t xml:space="preserve"> :.....................</w:t>
            </w:r>
          </w:p>
          <w:p w:rsidR="0087434D" w:rsidRDefault="00233642" w:rsidP="00C11B64">
            <w:r w:rsidRPr="00572FEA">
              <w:rPr>
                <w:b/>
                <w:spacing w:val="6"/>
                <w:szCs w:val="28"/>
              </w:rPr>
              <w:t>SAMBA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4 -  </w:t>
      </w:r>
      <w:r w:rsidR="00233642" w:rsidRPr="00572FEA">
        <w:rPr>
          <w:b/>
          <w:spacing w:val="6"/>
          <w:szCs w:val="28"/>
        </w:rPr>
        <w:t>SAMBA</w:t>
      </w:r>
      <w:r w:rsidR="00233642">
        <w:rPr>
          <w:b/>
          <w:szCs w:val="28"/>
          <w:vertAlign w:val="superscript"/>
        </w:rPr>
        <w:t xml:space="preserve"> 08</w:t>
      </w:r>
      <w:r>
        <w:rPr>
          <w:b/>
          <w:szCs w:val="28"/>
          <w:vertAlign w:val="superscript"/>
        </w:rPr>
        <w:t>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Trình bày được cơ chế hoạt động của SAMBA.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Giới thiệu về SAMBA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AF5EE9">
              <w:rPr>
                <w:b/>
                <w:i/>
                <w:sz w:val="26"/>
                <w:szCs w:val="26"/>
              </w:rPr>
              <w:t>và giới thiệu về SAMBA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Cài đặt và khởi động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4372F6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F5EE9">
              <w:rPr>
                <w:b/>
                <w:i/>
                <w:sz w:val="26"/>
                <w:szCs w:val="26"/>
              </w:rPr>
              <w:t>cài dặt và khởi động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F5EE9" w:rsidRPr="00AF5EE9">
              <w:rPr>
                <w:rFonts w:eastAsia="Calibri"/>
                <w:sz w:val="26"/>
                <w:szCs w:val="28"/>
              </w:rPr>
              <w:t>Cấu hình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F5EE9">
              <w:rPr>
                <w:b/>
                <w:i/>
                <w:sz w:val="26"/>
                <w:szCs w:val="26"/>
              </w:rPr>
              <w:t>cấu hình SAMBA.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E55F2C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F5EE9" w:rsidRPr="00AF5EE9">
              <w:rPr>
                <w:rFonts w:eastAsia="Calibri"/>
                <w:sz w:val="26"/>
                <w:szCs w:val="28"/>
              </w:rPr>
              <w:t>Những biến trong file samba.conf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F5EE9">
              <w:rPr>
                <w:b/>
                <w:i/>
                <w:sz w:val="26"/>
                <w:szCs w:val="26"/>
              </w:rPr>
              <w:t>các bước cấu hình file hệ tống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F5EE9">
              <w:rPr>
                <w:rFonts w:eastAsia="Calibri"/>
                <w:sz w:val="26"/>
                <w:szCs w:val="28"/>
              </w:rPr>
              <w:t xml:space="preserve"> Mã hóa password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mã hóa password.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AF5EE9">
              <w:rPr>
                <w:rFonts w:eastAsia="Calibri"/>
                <w:sz w:val="26"/>
                <w:szCs w:val="28"/>
              </w:rPr>
              <w:t xml:space="preserve"> Sử dụng SAMBA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sử dụng SAMBA client.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AF5EE9">
              <w:rPr>
                <w:rFonts w:eastAsia="Calibri"/>
                <w:sz w:val="26"/>
                <w:szCs w:val="28"/>
              </w:rPr>
              <w:t xml:space="preserve"> Truy cập chia sẻ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và Truy cập chia sẻ.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AF5EE9">
              <w:rPr>
                <w:rFonts w:eastAsia="Calibri"/>
                <w:sz w:val="26"/>
                <w:szCs w:val="28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9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D6742">
            <w:r>
              <w:t>Giáo án số......</w:t>
            </w:r>
            <w:r w:rsidR="007D6742">
              <w:t>10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X</w:t>
            </w:r>
            <w:r>
              <w:t xml:space="preserve"> :.....................</w:t>
            </w:r>
          </w:p>
          <w:p w:rsidR="00700CCE" w:rsidRDefault="00700CCE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DYNAMIC HOST CONFIGURATION PROTOCOL (DHCP)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00CCE">
        <w:t>10</w:t>
      </w:r>
      <w:r>
        <w:t xml:space="preserve"> -  </w:t>
      </w:r>
      <w:r w:rsidR="00700CCE" w:rsidRPr="00572FEA">
        <w:rPr>
          <w:b/>
          <w:spacing w:val="6"/>
          <w:szCs w:val="28"/>
        </w:rPr>
        <w:t>DYNAMIC HOST CONFIGURATION PROTOCOL (DHCP)</w:t>
      </w:r>
      <w:r>
        <w:rPr>
          <w:b/>
          <w:szCs w:val="28"/>
          <w:vertAlign w:val="superscript"/>
        </w:rPr>
        <w:t>15h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700CCE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Trình bày được cơ chế hoạt động của DHCP.</w:t>
      </w:r>
    </w:p>
    <w:p w:rsidR="0087434D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700CCE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Giới thiệu về DHCP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A473A">
              <w:rPr>
                <w:b/>
                <w:i/>
                <w:sz w:val="26"/>
                <w:szCs w:val="26"/>
              </w:rPr>
              <w:t>và giới thiệu dịch vụ DHCP(Dynamic Host Configure Protocol) trong Linux Cent 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5D5252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5D5252">
              <w:rPr>
                <w:b/>
                <w:i/>
                <w:sz w:val="26"/>
                <w:szCs w:val="26"/>
              </w:rPr>
              <w:t>cấu hình DHCP server.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</w:t>
            </w:r>
            <w:r w:rsidR="005D5252">
              <w:rPr>
                <w:b/>
                <w:i/>
                <w:sz w:val="26"/>
                <w:szCs w:val="26"/>
              </w:rPr>
              <w:t>bước cấu hình DHCP client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55F2C" w:rsidRDefault="005D5252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4A473A">
              <w:rPr>
                <w:rFonts w:eastAsia="Calibri"/>
                <w:sz w:val="26"/>
                <w:szCs w:val="28"/>
                <w:lang w:val="sv-SE"/>
              </w:rPr>
              <w:t xml:space="preserve"> Cấp IP dành riêng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F5412" w:rsidRDefault="005D5252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cách cấu hình IP riêng.</w:t>
            </w:r>
          </w:p>
          <w:p w:rsidR="005D5252" w:rsidRDefault="005D5252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D5252" w:rsidRPr="00E55F2C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D5252" w:rsidRPr="004A473A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C101D">
            <w:pPr>
              <w:rPr>
                <w:sz w:val="26"/>
                <w:szCs w:val="26"/>
              </w:rPr>
            </w:pPr>
          </w:p>
          <w:p w:rsidR="005D5252" w:rsidRPr="009964D0" w:rsidRDefault="005D5252" w:rsidP="005D525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D5252" w:rsidRPr="00775764" w:rsidRDefault="005D5252" w:rsidP="005D525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3802">
              <w:rPr>
                <w:b/>
                <w:sz w:val="26"/>
                <w:szCs w:val="26"/>
                <w:u w:val="single"/>
              </w:rPr>
              <w:t>10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87" w:rsidRDefault="00500D87" w:rsidP="005C77BE">
      <w:r>
        <w:separator/>
      </w:r>
    </w:p>
  </w:endnote>
  <w:endnote w:type="continuationSeparator" w:id="0">
    <w:p w:rsidR="00500D87" w:rsidRDefault="00500D87" w:rsidP="005C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87" w:rsidRDefault="00500D87" w:rsidP="005C77BE">
      <w:r>
        <w:separator/>
      </w:r>
    </w:p>
  </w:footnote>
  <w:footnote w:type="continuationSeparator" w:id="0">
    <w:p w:rsidR="00500D87" w:rsidRDefault="00500D87" w:rsidP="005C7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7CD"/>
    <w:multiLevelType w:val="hybridMultilevel"/>
    <w:tmpl w:val="A0BAA756"/>
    <w:lvl w:ilvl="0" w:tplc="05C6DB6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6FEF"/>
    <w:multiLevelType w:val="hybridMultilevel"/>
    <w:tmpl w:val="1A86E154"/>
    <w:lvl w:ilvl="0" w:tplc="A95A7F42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FAE2619E">
      <w:numFmt w:val="bullet"/>
      <w:lvlText w:val="-"/>
      <w:lvlJc w:val="left"/>
      <w:pPr>
        <w:ind w:left="161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45F5AA6"/>
    <w:multiLevelType w:val="hybridMultilevel"/>
    <w:tmpl w:val="A828A8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0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23BB1"/>
    <w:multiLevelType w:val="hybridMultilevel"/>
    <w:tmpl w:val="79E8271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72790C"/>
    <w:multiLevelType w:val="hybridMultilevel"/>
    <w:tmpl w:val="458460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20E8C"/>
    <w:multiLevelType w:val="hybridMultilevel"/>
    <w:tmpl w:val="A22C08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5FC26063"/>
    <w:multiLevelType w:val="hybridMultilevel"/>
    <w:tmpl w:val="FC086D5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136FC"/>
    <w:multiLevelType w:val="hybridMultilevel"/>
    <w:tmpl w:val="50123DC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2"/>
  </w:num>
  <w:num w:numId="9">
    <w:abstractNumId w:val="23"/>
  </w:num>
  <w:num w:numId="10">
    <w:abstractNumId w:val="20"/>
  </w:num>
  <w:num w:numId="11">
    <w:abstractNumId w:val="1"/>
  </w:num>
  <w:num w:numId="12">
    <w:abstractNumId w:val="21"/>
  </w:num>
  <w:num w:numId="13">
    <w:abstractNumId w:val="5"/>
  </w:num>
  <w:num w:numId="14">
    <w:abstractNumId w:val="6"/>
  </w:num>
  <w:num w:numId="15">
    <w:abstractNumId w:val="18"/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11"/>
  </w:num>
  <w:num w:numId="21">
    <w:abstractNumId w:val="19"/>
  </w:num>
  <w:num w:numId="22">
    <w:abstractNumId w:val="15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38B0"/>
    <w:rsid w:val="000719A5"/>
    <w:rsid w:val="000748F5"/>
    <w:rsid w:val="000F647A"/>
    <w:rsid w:val="00106704"/>
    <w:rsid w:val="00124B59"/>
    <w:rsid w:val="001316DE"/>
    <w:rsid w:val="001441C3"/>
    <w:rsid w:val="0014602D"/>
    <w:rsid w:val="0016276C"/>
    <w:rsid w:val="00183F73"/>
    <w:rsid w:val="00195D39"/>
    <w:rsid w:val="001D17C3"/>
    <w:rsid w:val="001F3CBB"/>
    <w:rsid w:val="00203368"/>
    <w:rsid w:val="002258E7"/>
    <w:rsid w:val="00233642"/>
    <w:rsid w:val="00237EFF"/>
    <w:rsid w:val="00251DE9"/>
    <w:rsid w:val="00253E55"/>
    <w:rsid w:val="002566AF"/>
    <w:rsid w:val="002566F8"/>
    <w:rsid w:val="002B6B4C"/>
    <w:rsid w:val="002C3EB7"/>
    <w:rsid w:val="002E7276"/>
    <w:rsid w:val="00391AFF"/>
    <w:rsid w:val="003B4BAD"/>
    <w:rsid w:val="003B689E"/>
    <w:rsid w:val="00406F07"/>
    <w:rsid w:val="00413309"/>
    <w:rsid w:val="0041751C"/>
    <w:rsid w:val="004372F6"/>
    <w:rsid w:val="004A473A"/>
    <w:rsid w:val="004D12DE"/>
    <w:rsid w:val="004E0D21"/>
    <w:rsid w:val="004F7F8F"/>
    <w:rsid w:val="00500D87"/>
    <w:rsid w:val="005117F3"/>
    <w:rsid w:val="00512997"/>
    <w:rsid w:val="005325CE"/>
    <w:rsid w:val="00542164"/>
    <w:rsid w:val="00554719"/>
    <w:rsid w:val="00582C25"/>
    <w:rsid w:val="00592BBC"/>
    <w:rsid w:val="00593F69"/>
    <w:rsid w:val="005A42E9"/>
    <w:rsid w:val="005C77BE"/>
    <w:rsid w:val="005C7ED0"/>
    <w:rsid w:val="005D5252"/>
    <w:rsid w:val="005E5348"/>
    <w:rsid w:val="005F5C39"/>
    <w:rsid w:val="00624F3E"/>
    <w:rsid w:val="006702CE"/>
    <w:rsid w:val="00671661"/>
    <w:rsid w:val="006804A8"/>
    <w:rsid w:val="006971A6"/>
    <w:rsid w:val="006C6046"/>
    <w:rsid w:val="006E3417"/>
    <w:rsid w:val="006F13EF"/>
    <w:rsid w:val="00700CCE"/>
    <w:rsid w:val="007218B4"/>
    <w:rsid w:val="00725FD6"/>
    <w:rsid w:val="0076628D"/>
    <w:rsid w:val="00775764"/>
    <w:rsid w:val="007B4F43"/>
    <w:rsid w:val="007D1312"/>
    <w:rsid w:val="007D6742"/>
    <w:rsid w:val="007E6B14"/>
    <w:rsid w:val="008164C2"/>
    <w:rsid w:val="00833284"/>
    <w:rsid w:val="00847139"/>
    <w:rsid w:val="00852EE1"/>
    <w:rsid w:val="008538B0"/>
    <w:rsid w:val="00862DB1"/>
    <w:rsid w:val="00864B6E"/>
    <w:rsid w:val="008706C9"/>
    <w:rsid w:val="0087434D"/>
    <w:rsid w:val="008B3799"/>
    <w:rsid w:val="008C0A2A"/>
    <w:rsid w:val="008C243A"/>
    <w:rsid w:val="008F614C"/>
    <w:rsid w:val="009112F3"/>
    <w:rsid w:val="00933E4C"/>
    <w:rsid w:val="00947FD2"/>
    <w:rsid w:val="00970B1B"/>
    <w:rsid w:val="00991DC9"/>
    <w:rsid w:val="009964D0"/>
    <w:rsid w:val="009F6833"/>
    <w:rsid w:val="00A11420"/>
    <w:rsid w:val="00A14EED"/>
    <w:rsid w:val="00A22D4E"/>
    <w:rsid w:val="00A3410B"/>
    <w:rsid w:val="00A469B0"/>
    <w:rsid w:val="00A46F77"/>
    <w:rsid w:val="00A623C0"/>
    <w:rsid w:val="00A752D1"/>
    <w:rsid w:val="00AB4340"/>
    <w:rsid w:val="00AF5EE9"/>
    <w:rsid w:val="00B41682"/>
    <w:rsid w:val="00B45132"/>
    <w:rsid w:val="00B62365"/>
    <w:rsid w:val="00B67033"/>
    <w:rsid w:val="00B7471D"/>
    <w:rsid w:val="00BD04EE"/>
    <w:rsid w:val="00BD5F16"/>
    <w:rsid w:val="00C05EED"/>
    <w:rsid w:val="00C11B64"/>
    <w:rsid w:val="00C1396F"/>
    <w:rsid w:val="00C17C2B"/>
    <w:rsid w:val="00C5010B"/>
    <w:rsid w:val="00C73936"/>
    <w:rsid w:val="00CA78C5"/>
    <w:rsid w:val="00CB3802"/>
    <w:rsid w:val="00CB6BEB"/>
    <w:rsid w:val="00CD3A15"/>
    <w:rsid w:val="00CD4F25"/>
    <w:rsid w:val="00D1270A"/>
    <w:rsid w:val="00D24A7D"/>
    <w:rsid w:val="00D30033"/>
    <w:rsid w:val="00D43707"/>
    <w:rsid w:val="00D73275"/>
    <w:rsid w:val="00D87F58"/>
    <w:rsid w:val="00D96383"/>
    <w:rsid w:val="00DA3422"/>
    <w:rsid w:val="00DC00DF"/>
    <w:rsid w:val="00DE35D9"/>
    <w:rsid w:val="00E4325F"/>
    <w:rsid w:val="00E55F2C"/>
    <w:rsid w:val="00E649D9"/>
    <w:rsid w:val="00E7754B"/>
    <w:rsid w:val="00E81E45"/>
    <w:rsid w:val="00EC6473"/>
    <w:rsid w:val="00ED57CE"/>
    <w:rsid w:val="00EE0272"/>
    <w:rsid w:val="00EE59E8"/>
    <w:rsid w:val="00EF5412"/>
    <w:rsid w:val="00F13149"/>
    <w:rsid w:val="00F22DCE"/>
    <w:rsid w:val="00F67C54"/>
    <w:rsid w:val="00F84A83"/>
    <w:rsid w:val="00F865DF"/>
    <w:rsid w:val="00FA572C"/>
    <w:rsid w:val="00FC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4643639</TotalTime>
  <Pages>32</Pages>
  <Words>6151</Words>
  <Characters>35063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129</cp:revision>
  <dcterms:created xsi:type="dcterms:W3CDTF">2018-09-25T12:25:00Z</dcterms:created>
  <dcterms:modified xsi:type="dcterms:W3CDTF">2019-09-12T06:54:00Z</dcterms:modified>
</cp:coreProperties>
</file>